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C2EFF26" w:rsidR="00C1465D" w:rsidRPr="000112EA" w:rsidRDefault="00FA52F0" w:rsidP="00C1465D">
            <w:pPr>
              <w:rPr>
                <w:rFonts w:ascii="Times New Roman" w:hAnsi="Times New Roman" w:cs="Times New Roman"/>
              </w:rPr>
            </w:pPr>
            <w:r w:rsidRPr="00FA52F0">
              <w:rPr>
                <w:rFonts w:ascii="Times New Roman" w:hAnsi="Times New Roman" w:cs="Times New Roman" w:hint="eastAsia"/>
              </w:rPr>
              <w:t>上海积塔半导体有限公司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C126DF7" w:rsidR="00C1465D" w:rsidRPr="000112EA" w:rsidRDefault="00FA52F0" w:rsidP="00C1465D">
            <w:pPr>
              <w:rPr>
                <w:rFonts w:ascii="Times New Roman" w:hAnsi="Times New Roman" w:cs="Times New Roman"/>
              </w:rPr>
            </w:pPr>
            <w:r w:rsidRPr="00FA52F0">
              <w:rPr>
                <w:rFonts w:hAnsi="宋体" w:hint="eastAsia"/>
                <w:szCs w:val="21"/>
              </w:rPr>
              <w:t>上海市浦东</w:t>
            </w:r>
            <w:proofErr w:type="gramStart"/>
            <w:r w:rsidRPr="00FA52F0">
              <w:rPr>
                <w:rFonts w:hAnsi="宋体" w:hint="eastAsia"/>
                <w:szCs w:val="21"/>
              </w:rPr>
              <w:t>新区云</w:t>
            </w:r>
            <w:proofErr w:type="gramEnd"/>
            <w:r w:rsidRPr="00FA52F0">
              <w:rPr>
                <w:rFonts w:hAnsi="宋体" w:hint="eastAsia"/>
                <w:szCs w:val="21"/>
              </w:rPr>
              <w:t>水路</w:t>
            </w:r>
            <w:r w:rsidRPr="00FA52F0">
              <w:rPr>
                <w:rFonts w:hAnsi="宋体" w:hint="eastAsia"/>
                <w:szCs w:val="21"/>
              </w:rPr>
              <w:t>600</w:t>
            </w:r>
            <w:r w:rsidRPr="00FA52F0">
              <w:rPr>
                <w:rFonts w:hAnsi="宋体" w:hint="eastAsia"/>
                <w:szCs w:val="21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5B09AC63" w:rsidR="00C1465D" w:rsidRPr="000112EA" w:rsidRDefault="00FA52F0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关鑫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7AAE1DE" w:rsidR="00C1465D" w:rsidRPr="000112EA" w:rsidRDefault="00FA52F0" w:rsidP="00D00399">
            <w:pPr>
              <w:rPr>
                <w:rFonts w:ascii="Times New Roman" w:hAnsi="Times New Roman" w:cs="Times New Roman"/>
              </w:rPr>
            </w:pPr>
            <w:r w:rsidRPr="00FA52F0">
              <w:rPr>
                <w:rFonts w:ascii="Times New Roman" w:hAnsi="Times New Roman" w:cs="Times New Roman" w:hint="eastAsia"/>
              </w:rPr>
              <w:t>上海积塔半导体有限公司工业射线装置工作场所</w:t>
            </w:r>
            <w:bookmarkStart w:id="0" w:name="_Hlk203130863"/>
            <w:r w:rsidR="004C799E" w:rsidRPr="004C799E">
              <w:rPr>
                <w:rFonts w:ascii="Times New Roman" w:hAnsi="Times New Roman" w:cs="Times New Roman" w:hint="eastAsia"/>
              </w:rPr>
              <w:t>X</w:t>
            </w:r>
            <w:r w:rsidR="004C799E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0112EA" w:rsidRPr="000112EA">
              <w:rPr>
                <w:rFonts w:ascii="Times New Roman" w:hAnsi="Times New Roman" w:cs="Times New Roman"/>
              </w:rPr>
              <w:t>周围剂量当量率；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E406CB">
              <w:rPr>
                <w:rFonts w:ascii="Times New Roman" w:hAnsi="Times New Roman" w:cs="Times New Roman"/>
              </w:rPr>
              <w:t>1543</w:t>
            </w:r>
            <w:bookmarkStart w:id="1" w:name="_GoBack"/>
            <w:bookmarkEnd w:id="1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3432EE88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194A56">
              <w:rPr>
                <w:rFonts w:ascii="Times New Roman" w:hAnsi="Times New Roman" w:cs="Times New Roman" w:hint="eastAsia"/>
              </w:rPr>
              <w:t>12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94A56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0F0F8B7F" w:rsidR="00C1465D" w:rsidRPr="000112EA" w:rsidRDefault="00194A56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刘嘉琪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C0DF571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5C0E04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194A56">
              <w:rPr>
                <w:rFonts w:ascii="Times New Roman" w:hAnsi="Times New Roman" w:cs="Times New Roman" w:hint="eastAsia"/>
              </w:rPr>
              <w:t>12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194A56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76BC6C3" w:rsidR="008447E8" w:rsidRPr="000112EA" w:rsidRDefault="00194A56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刘嘉琪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21FAC0" w14:textId="54D9B528" w:rsidR="00F46A2F" w:rsidRDefault="00194A56" w:rsidP="000112EA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379102F" wp14:editId="4E8DDF9E">
                  <wp:simplePos x="0" y="0"/>
                  <wp:positionH relativeFrom="column">
                    <wp:posOffset>83820</wp:posOffset>
                  </wp:positionH>
                  <wp:positionV relativeFrom="paragraph">
                    <wp:posOffset>96520</wp:posOffset>
                  </wp:positionV>
                  <wp:extent cx="4936527" cy="3695700"/>
                  <wp:effectExtent l="0" t="0" r="0" b="0"/>
                  <wp:wrapNone/>
                  <wp:docPr id="210605790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6527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A5DB1C3" w14:textId="57FB0AC9" w:rsidR="00F46A2F" w:rsidRDefault="00F46A2F" w:rsidP="000112EA">
            <w:pPr>
              <w:rPr>
                <w:rFonts w:ascii="Times New Roman" w:hAnsi="Times New Roman" w:cs="Times New Roman"/>
              </w:rPr>
            </w:pPr>
          </w:p>
          <w:p w14:paraId="7AF2F2DB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AEE7D3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34EE2A0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7E278284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597D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E52729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4BF626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FD8CAFF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ACB25CA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B425963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AD76255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67AC5445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378974C7" w14:textId="77777777" w:rsidR="00397C61" w:rsidRDefault="00397C61" w:rsidP="000112EA">
            <w:pPr>
              <w:rPr>
                <w:rFonts w:ascii="Times New Roman" w:hAnsi="Times New Roman" w:cs="Times New Roman"/>
              </w:rPr>
            </w:pPr>
          </w:p>
          <w:p w14:paraId="454D47A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6FAD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0F07295D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17E540F8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259823DC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39B822AE" w14:textId="77777777" w:rsidR="00F7225B" w:rsidRDefault="00F7225B" w:rsidP="000112EA">
            <w:pPr>
              <w:rPr>
                <w:rFonts w:ascii="Times New Roman" w:hAnsi="Times New Roman" w:cs="Times New Roman"/>
              </w:rPr>
            </w:pPr>
          </w:p>
          <w:p w14:paraId="4CD06BDC" w14:textId="48494DE1" w:rsidR="00F7225B" w:rsidRPr="000112EA" w:rsidRDefault="00F7225B" w:rsidP="000112EA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7559EB" w14:textId="77777777" w:rsidR="00A0211E" w:rsidRDefault="00A0211E" w:rsidP="009265DB">
      <w:r>
        <w:separator/>
      </w:r>
    </w:p>
  </w:endnote>
  <w:endnote w:type="continuationSeparator" w:id="0">
    <w:p w14:paraId="558F58C4" w14:textId="77777777" w:rsidR="00A0211E" w:rsidRDefault="00A0211E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798A85" w14:textId="77777777" w:rsidR="00A0211E" w:rsidRDefault="00A0211E" w:rsidP="009265DB">
      <w:r>
        <w:separator/>
      </w:r>
    </w:p>
  </w:footnote>
  <w:footnote w:type="continuationSeparator" w:id="0">
    <w:p w14:paraId="22321DCA" w14:textId="77777777" w:rsidR="00A0211E" w:rsidRDefault="00A0211E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1DEB"/>
    <w:rsid w:val="0007687D"/>
    <w:rsid w:val="000D195B"/>
    <w:rsid w:val="00100EA7"/>
    <w:rsid w:val="00154DE1"/>
    <w:rsid w:val="001753E9"/>
    <w:rsid w:val="001908E1"/>
    <w:rsid w:val="00194A56"/>
    <w:rsid w:val="001F69A9"/>
    <w:rsid w:val="00215DA1"/>
    <w:rsid w:val="00217361"/>
    <w:rsid w:val="00221A23"/>
    <w:rsid w:val="00320094"/>
    <w:rsid w:val="00397C61"/>
    <w:rsid w:val="0040795E"/>
    <w:rsid w:val="0042585F"/>
    <w:rsid w:val="00457619"/>
    <w:rsid w:val="004A7A01"/>
    <w:rsid w:val="004C799E"/>
    <w:rsid w:val="004D700F"/>
    <w:rsid w:val="004F7C03"/>
    <w:rsid w:val="005C0E04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9265DB"/>
    <w:rsid w:val="009306B8"/>
    <w:rsid w:val="00933414"/>
    <w:rsid w:val="0095773B"/>
    <w:rsid w:val="00984B00"/>
    <w:rsid w:val="00993981"/>
    <w:rsid w:val="009D2774"/>
    <w:rsid w:val="00A0211E"/>
    <w:rsid w:val="00A23D11"/>
    <w:rsid w:val="00AB3E9B"/>
    <w:rsid w:val="00B662CC"/>
    <w:rsid w:val="00B847E7"/>
    <w:rsid w:val="00BD2C19"/>
    <w:rsid w:val="00C1465D"/>
    <w:rsid w:val="00D00399"/>
    <w:rsid w:val="00D03937"/>
    <w:rsid w:val="00DC1257"/>
    <w:rsid w:val="00DC7200"/>
    <w:rsid w:val="00E22195"/>
    <w:rsid w:val="00E406CB"/>
    <w:rsid w:val="00E6605A"/>
    <w:rsid w:val="00E8559A"/>
    <w:rsid w:val="00EB00D4"/>
    <w:rsid w:val="00EC7B54"/>
    <w:rsid w:val="00ED5DDF"/>
    <w:rsid w:val="00F05A33"/>
    <w:rsid w:val="00F343C1"/>
    <w:rsid w:val="00F46A2F"/>
    <w:rsid w:val="00F53A4B"/>
    <w:rsid w:val="00F635D1"/>
    <w:rsid w:val="00F7225B"/>
    <w:rsid w:val="00F808F8"/>
    <w:rsid w:val="00FA52F0"/>
    <w:rsid w:val="00FC3C2F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3</cp:revision>
  <dcterms:created xsi:type="dcterms:W3CDTF">2025-12-10T08:25:00Z</dcterms:created>
  <dcterms:modified xsi:type="dcterms:W3CDTF">2025-12-11T01:17:00Z</dcterms:modified>
</cp:coreProperties>
</file>